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6"/>
        <w:gridCol w:w="1689"/>
        <w:gridCol w:w="4208"/>
      </w:tblGrid>
      <w:tr w:rsidR="00D21A02" w:rsidRPr="009463C1" w:rsidTr="007B6E97">
        <w:tc>
          <w:tcPr>
            <w:tcW w:w="35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line="276" w:lineRule="atLeast"/>
            </w:pPr>
            <w:bookmarkStart w:id="0" w:name="_GoBack"/>
            <w:bookmarkEnd w:id="0"/>
            <w:r w:rsidRPr="009463C1">
              <w:rPr>
                <w:b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gramStart"/>
            <w:r w:rsidRPr="009463C1">
              <w:rPr>
                <w:b/>
              </w:rPr>
              <w:t>САРЛЫ  »</w:t>
            </w:r>
            <w:proofErr w:type="gramEnd"/>
          </w:p>
          <w:p w:rsidR="00D21A02" w:rsidRPr="009463C1" w:rsidRDefault="00D21A02" w:rsidP="007B6E97">
            <w:pPr>
              <w:pStyle w:val="a0"/>
              <w:spacing w:line="276" w:lineRule="atLeast"/>
            </w:pPr>
            <w:r w:rsidRPr="009463C1">
              <w:rPr>
                <w:b/>
                <w:lang w:val="tt-RU"/>
              </w:rPr>
              <w:t xml:space="preserve">АЗНАКАЕВСКОГО МУНИЦИПАЛЬНОГО РАЙОНА </w:t>
            </w:r>
          </w:p>
          <w:p w:rsidR="00D21A02" w:rsidRPr="009463C1" w:rsidRDefault="00D21A02" w:rsidP="007B6E97">
            <w:pPr>
              <w:pStyle w:val="a0"/>
              <w:spacing w:line="276" w:lineRule="atLeast"/>
            </w:pPr>
            <w:r w:rsidRPr="009463C1">
              <w:rPr>
                <w:b/>
                <w:lang w:val="tt-RU"/>
              </w:rPr>
              <w:t>РЕСПУБЛИКИ ТАТАРСТАН</w:t>
            </w:r>
          </w:p>
        </w:tc>
        <w:tc>
          <w:tcPr>
            <w:tcW w:w="1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line="276" w:lineRule="atLeast"/>
              <w:jc w:val="center"/>
            </w:pPr>
          </w:p>
        </w:tc>
        <w:tc>
          <w:tcPr>
            <w:tcW w:w="4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line="276" w:lineRule="atLeast"/>
            </w:pPr>
            <w:r w:rsidRPr="009463C1">
              <w:rPr>
                <w:b/>
                <w:lang w:val="tt-RU"/>
              </w:rPr>
              <w:t>МУНИЦИПАЛЬ БЮДЖЕТ ГОМУМИ БЕЛЕМ БИРҮ УЧРЕ</w:t>
            </w:r>
            <w:r w:rsidRPr="009463C1">
              <w:rPr>
                <w:b/>
              </w:rPr>
              <w:t>Ж</w:t>
            </w:r>
            <w:r w:rsidRPr="009463C1">
              <w:rPr>
                <w:b/>
                <w:lang w:val="tt-RU"/>
              </w:rPr>
              <w:t>ДЕНИЕСЕ ТАТАРСТАН РЕСПУБЛИКАСЫ АЗНАКАЙ МУНИ</w:t>
            </w:r>
            <w:r w:rsidRPr="009463C1">
              <w:rPr>
                <w:b/>
              </w:rPr>
              <w:t xml:space="preserve">ЦИПАЛЬ </w:t>
            </w:r>
            <w:r w:rsidRPr="009463C1">
              <w:rPr>
                <w:b/>
                <w:lang w:val="tt-RU"/>
              </w:rPr>
              <w:t>РАЙОНЫ “САРЛЫ АВЫЛЫ ГОМУМИ УРТА БЕЛЕМ БИРҮ МӘКТӘБЕ”</w:t>
            </w:r>
          </w:p>
        </w:tc>
      </w:tr>
      <w:tr w:rsidR="00D21A02" w:rsidRPr="009463C1" w:rsidTr="007B6E97">
        <w:trPr>
          <w:trHeight w:val="1491"/>
        </w:trPr>
        <w:tc>
          <w:tcPr>
            <w:tcW w:w="3571" w:type="dxa"/>
            <w:tcBorders>
              <w:top w:val="single" w:sz="6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before="60" w:line="276" w:lineRule="atLeast"/>
              <w:jc w:val="center"/>
            </w:pPr>
            <w:r w:rsidRPr="009463C1">
              <w:t xml:space="preserve">423315, </w:t>
            </w:r>
            <w:proofErr w:type="spellStart"/>
            <w:proofErr w:type="gramStart"/>
            <w:r w:rsidRPr="009463C1">
              <w:t>РТ,с</w:t>
            </w:r>
            <w:proofErr w:type="spellEnd"/>
            <w:r w:rsidRPr="009463C1">
              <w:t>.</w:t>
            </w:r>
            <w:r w:rsidRPr="009463C1">
              <w:rPr>
                <w:lang w:val="tt-RU"/>
              </w:rPr>
              <w:t>Сарлы</w:t>
            </w:r>
            <w:proofErr w:type="gramEnd"/>
            <w:r w:rsidRPr="009463C1">
              <w:t xml:space="preserve">, </w:t>
            </w:r>
          </w:p>
          <w:p w:rsidR="00D21A02" w:rsidRPr="009463C1" w:rsidRDefault="00D21A02" w:rsidP="007B6E97">
            <w:pPr>
              <w:pStyle w:val="a0"/>
              <w:spacing w:before="60" w:line="276" w:lineRule="atLeast"/>
              <w:jc w:val="center"/>
            </w:pPr>
            <w:proofErr w:type="spellStart"/>
            <w:r w:rsidRPr="009463C1">
              <w:t>ул.Школьная</w:t>
            </w:r>
            <w:proofErr w:type="spellEnd"/>
            <w:r w:rsidRPr="009463C1">
              <w:t>, дом 2</w:t>
            </w:r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  <w:rPr>
                <w:lang w:val="en-US"/>
              </w:rPr>
            </w:pPr>
            <w:r w:rsidRPr="009463C1">
              <w:t>тел</w:t>
            </w:r>
            <w:r w:rsidRPr="009463C1">
              <w:rPr>
                <w:lang w:val="en-GB"/>
              </w:rPr>
              <w:t>. (85592) 36-5-22</w:t>
            </w:r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  <w:rPr>
                <w:lang w:val="en-US"/>
              </w:rPr>
            </w:pPr>
            <w:r w:rsidRPr="009463C1">
              <w:rPr>
                <w:lang w:val="en-US"/>
              </w:rPr>
              <w:t xml:space="preserve">E-mail: </w:t>
            </w:r>
            <w:hyperlink r:id="rId5">
              <w:r w:rsidRPr="009463C1">
                <w:rPr>
                  <w:rStyle w:val="-"/>
                  <w:lang w:val="en-US"/>
                </w:rPr>
                <w:t>ssar.azn@edu.tatar.ru</w:t>
              </w:r>
            </w:hyperlink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</w:pPr>
            <w:r w:rsidRPr="009463C1">
              <w:rPr>
                <w:lang w:val="en-US"/>
              </w:rPr>
              <w:t>http</w:t>
            </w:r>
            <w:r w:rsidRPr="009463C1">
              <w:t>://</w:t>
            </w:r>
            <w:r w:rsidRPr="009463C1">
              <w:rPr>
                <w:lang w:val="en-US"/>
              </w:rPr>
              <w:t>www</w:t>
            </w:r>
            <w:r w:rsidRPr="009463C1">
              <w:t>.16-2-15.</w:t>
            </w:r>
            <w:proofErr w:type="spellStart"/>
            <w:r w:rsidRPr="009463C1">
              <w:rPr>
                <w:lang w:val="en-US"/>
              </w:rPr>
              <w:t>edusite</w:t>
            </w:r>
            <w:proofErr w:type="spellEnd"/>
            <w:r w:rsidRPr="009463C1">
              <w:t>.</w:t>
            </w:r>
            <w:proofErr w:type="spellStart"/>
            <w:r w:rsidRPr="009463C1">
              <w:rPr>
                <w:lang w:val="en-US"/>
              </w:rPr>
              <w:t>ru</w:t>
            </w:r>
            <w:proofErr w:type="spellEnd"/>
          </w:p>
          <w:p w:rsidR="00D21A02" w:rsidRPr="009463C1" w:rsidRDefault="00D21A02" w:rsidP="007B6E97">
            <w:pPr>
              <w:pStyle w:val="a0"/>
              <w:spacing w:line="276" w:lineRule="atLeast"/>
              <w:ind w:left="176" w:hanging="284"/>
              <w:jc w:val="both"/>
            </w:pPr>
          </w:p>
        </w:tc>
        <w:tc>
          <w:tcPr>
            <w:tcW w:w="1786" w:type="dxa"/>
            <w:tcBorders>
              <w:top w:val="single" w:sz="6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line="276" w:lineRule="atLeast"/>
            </w:pPr>
          </w:p>
        </w:tc>
        <w:tc>
          <w:tcPr>
            <w:tcW w:w="4322" w:type="dxa"/>
            <w:tcBorders>
              <w:top w:val="single" w:sz="6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A02" w:rsidRPr="009463C1" w:rsidRDefault="00D21A02" w:rsidP="007B6E97">
            <w:pPr>
              <w:pStyle w:val="a0"/>
              <w:spacing w:before="60" w:line="276" w:lineRule="atLeast"/>
              <w:ind w:firstLine="176"/>
              <w:jc w:val="center"/>
            </w:pPr>
            <w:r w:rsidRPr="009463C1">
              <w:t xml:space="preserve">423330, ТР, </w:t>
            </w:r>
            <w:proofErr w:type="spellStart"/>
            <w:r w:rsidRPr="009463C1">
              <w:t>Азнакай</w:t>
            </w:r>
            <w:proofErr w:type="spellEnd"/>
            <w:r w:rsidRPr="009463C1">
              <w:rPr>
                <w:lang w:val="tt-RU"/>
              </w:rPr>
              <w:t>районы Сарлы авылы,</w:t>
            </w:r>
          </w:p>
          <w:p w:rsidR="00D21A02" w:rsidRPr="009463C1" w:rsidRDefault="00D21A02" w:rsidP="007B6E97">
            <w:pPr>
              <w:pStyle w:val="a0"/>
              <w:spacing w:before="60" w:line="276" w:lineRule="atLeast"/>
              <w:ind w:firstLine="176"/>
              <w:jc w:val="center"/>
            </w:pPr>
            <w:r w:rsidRPr="009463C1">
              <w:rPr>
                <w:lang w:val="tt-RU"/>
              </w:rPr>
              <w:t xml:space="preserve"> Мәктәп урамы,2</w:t>
            </w:r>
            <w:r w:rsidR="00C733C7" w:rsidRPr="009463C1">
              <w:rPr>
                <w:lang w:val="tt-RU"/>
              </w:rPr>
              <w:t xml:space="preserve"> </w:t>
            </w:r>
            <w:proofErr w:type="spellStart"/>
            <w:r w:rsidRPr="009463C1">
              <w:t>нче</w:t>
            </w:r>
            <w:proofErr w:type="spellEnd"/>
            <w:r w:rsidR="00C733C7" w:rsidRPr="009463C1">
              <w:t xml:space="preserve"> </w:t>
            </w:r>
            <w:proofErr w:type="spellStart"/>
            <w:r w:rsidRPr="009463C1">
              <w:t>йорт</w:t>
            </w:r>
            <w:proofErr w:type="spellEnd"/>
          </w:p>
          <w:p w:rsidR="00D21A02" w:rsidRPr="009463C1" w:rsidRDefault="00D21A02" w:rsidP="007B6E97">
            <w:pPr>
              <w:pStyle w:val="a0"/>
              <w:spacing w:line="276" w:lineRule="atLeast"/>
              <w:ind w:firstLine="432"/>
              <w:rPr>
                <w:lang w:val="en-US"/>
              </w:rPr>
            </w:pPr>
            <w:r w:rsidRPr="009463C1">
              <w:t>тел</w:t>
            </w:r>
            <w:r w:rsidRPr="009463C1">
              <w:rPr>
                <w:lang w:val="en-US"/>
              </w:rPr>
              <w:t xml:space="preserve">. (85592) </w:t>
            </w:r>
            <w:r w:rsidRPr="009463C1">
              <w:rPr>
                <w:lang w:val="tt-RU"/>
              </w:rPr>
              <w:t>36-5-22</w:t>
            </w:r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  <w:rPr>
                <w:lang w:val="en-US"/>
              </w:rPr>
            </w:pPr>
            <w:r w:rsidRPr="009463C1">
              <w:rPr>
                <w:lang w:val="en-US"/>
              </w:rPr>
              <w:t xml:space="preserve">E-mail: </w:t>
            </w:r>
            <w:hyperlink r:id="rId6">
              <w:r w:rsidRPr="009463C1">
                <w:rPr>
                  <w:rStyle w:val="-"/>
                  <w:lang w:val="en-US"/>
                </w:rPr>
                <w:t>ssar.azn@edu.tatar.ru</w:t>
              </w:r>
            </w:hyperlink>
          </w:p>
          <w:p w:rsidR="00D21A02" w:rsidRPr="009463C1" w:rsidRDefault="00D21A02" w:rsidP="007B6E97">
            <w:pPr>
              <w:pStyle w:val="a0"/>
              <w:spacing w:line="276" w:lineRule="atLeast"/>
              <w:ind w:left="176" w:firstLine="256"/>
            </w:pPr>
            <w:r w:rsidRPr="009463C1">
              <w:rPr>
                <w:lang w:val="en-US"/>
              </w:rPr>
              <w:t>http://www.16-2-15.edusite.ru</w:t>
            </w:r>
          </w:p>
          <w:p w:rsidR="00D21A02" w:rsidRPr="009463C1" w:rsidRDefault="00D21A02" w:rsidP="007B6E97">
            <w:pPr>
              <w:pStyle w:val="a0"/>
              <w:spacing w:line="276" w:lineRule="atLeast"/>
              <w:jc w:val="both"/>
            </w:pPr>
          </w:p>
        </w:tc>
      </w:tr>
    </w:tbl>
    <w:p w:rsidR="009463C1" w:rsidRPr="009463C1" w:rsidRDefault="00D21A02" w:rsidP="009463C1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9463C1">
        <w:rPr>
          <w:rFonts w:ascii="Times New Roman" w:hAnsi="Times New Roman" w:cs="Times New Roman"/>
          <w:sz w:val="24"/>
          <w:szCs w:val="24"/>
        </w:rPr>
        <w:t xml:space="preserve"> </w:t>
      </w:r>
      <w:r w:rsidR="009463C1" w:rsidRPr="009463C1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4C099D">
        <w:rPr>
          <w:rFonts w:ascii="Times New Roman" w:hAnsi="Times New Roman" w:cs="Times New Roman"/>
          <w:sz w:val="24"/>
          <w:szCs w:val="24"/>
        </w:rPr>
        <w:t xml:space="preserve">№4 от </w:t>
      </w:r>
      <w:r w:rsidR="00FC1296">
        <w:rPr>
          <w:rFonts w:ascii="Times New Roman" w:hAnsi="Times New Roman" w:cs="Times New Roman"/>
          <w:sz w:val="24"/>
          <w:szCs w:val="24"/>
        </w:rPr>
        <w:t>11.01.2025</w:t>
      </w:r>
    </w:p>
    <w:p w:rsidR="009463C1" w:rsidRPr="009463C1" w:rsidRDefault="009463C1" w:rsidP="009463C1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«О 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предоставлени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льготного питания обучающимся»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соответствии с </w:t>
      </w:r>
      <w:r w:rsidRPr="009463C1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</w:t>
      </w:r>
      <w:proofErr w:type="spellStart"/>
      <w:r w:rsidRPr="009463C1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9463C1">
        <w:rPr>
          <w:rFonts w:ascii="Times New Roman" w:hAnsi="Times New Roman" w:cs="Times New Roman"/>
          <w:sz w:val="24"/>
          <w:szCs w:val="24"/>
        </w:rPr>
        <w:t xml:space="preserve"> муниципального района РТ, Положением МБОУ «СОШ </w:t>
      </w:r>
      <w:proofErr w:type="spellStart"/>
      <w:r w:rsidRPr="009463C1">
        <w:rPr>
          <w:rFonts w:ascii="Times New Roman" w:hAnsi="Times New Roman" w:cs="Times New Roman"/>
          <w:sz w:val="24"/>
          <w:szCs w:val="24"/>
        </w:rPr>
        <w:t>с.Сарлы</w:t>
      </w:r>
      <w:proofErr w:type="spellEnd"/>
      <w:proofErr w:type="gramStart"/>
      <w:r w:rsidRPr="009463C1">
        <w:rPr>
          <w:rFonts w:ascii="Times New Roman" w:hAnsi="Times New Roman" w:cs="Times New Roman"/>
          <w:sz w:val="24"/>
          <w:szCs w:val="24"/>
        </w:rPr>
        <w:t>»  «</w:t>
      </w:r>
      <w:proofErr w:type="gramEnd"/>
      <w:r w:rsidRPr="009463C1">
        <w:rPr>
          <w:rFonts w:ascii="Times New Roman" w:hAnsi="Times New Roman" w:cs="Times New Roman"/>
          <w:sz w:val="24"/>
          <w:szCs w:val="24"/>
        </w:rPr>
        <w:t xml:space="preserve">Об организации горячего питания в школе» 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, в целях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своевременного и качественного оказания социальной поддержки отдельным категориям обучающихся путем обеспечения их горячим питанием во время учебного процесса на льготных условиях, руководствуясь Уставом МБОУ «СОШ с </w:t>
      </w:r>
      <w:proofErr w:type="spellStart"/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Сарлы</w:t>
      </w:r>
      <w:proofErr w:type="spellEnd"/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»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ПРИКАЗЫВАЮ: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 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>Классным руководителям о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рганизовать прием заявлений от родителей (законных представителей)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 на предоставление льготного питания.</w:t>
      </w:r>
    </w:p>
    <w:p w:rsidR="009463C1" w:rsidRP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2 ЗДВР Исламовой М </w:t>
      </w:r>
      <w:proofErr w:type="spellStart"/>
      <w:r w:rsidR="00FC1296">
        <w:rPr>
          <w:rFonts w:ascii="Times New Roman" w:eastAsia="Times New Roman" w:hAnsi="Times New Roman" w:cs="Times New Roman"/>
          <w:color w:val="1A1A1A"/>
          <w:sz w:val="24"/>
          <w:szCs w:val="24"/>
        </w:rPr>
        <w:t>М</w:t>
      </w:r>
      <w:proofErr w:type="spellEnd"/>
      <w:r w:rsidR="00FC129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регистрировать</w:t>
      </w:r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документы, представленные родителями (законными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представителями) обучающихся в журнале учета поступления заявлений на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предоставление льготного питания с выдачей после регистрации заявления родителям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(законным представителям) обучающихся расписки в получении документов.</w:t>
      </w:r>
    </w:p>
    <w:p w:rsidR="009463C1" w:rsidRP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3</w:t>
      </w:r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Оформить на каждого обучающегося, которому предоставляется льготное питание,</w:t>
      </w:r>
    </w:p>
    <w:p w:rsidR="009463C1" w:rsidRPr="009463C1" w:rsidRDefault="009463C1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>папку, в которой подшиты все представленные документы.</w:t>
      </w:r>
    </w:p>
    <w:p w:rsid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4. На основании протокола родительского комитета предоставить льготное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питание :</w:t>
      </w:r>
      <w:proofErr w:type="gramEnd"/>
    </w:p>
    <w:p w:rsidR="00463D39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Гайсиной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И.Р – 1 класс, отец участник СВО</w:t>
      </w:r>
      <w:r w:rsidR="004C099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погиб 2024 году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( 2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разовое бесплатное питание)</w:t>
      </w:r>
    </w:p>
    <w:p w:rsidR="00463D39" w:rsidRDefault="00FC1296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Хлебниковой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Е В,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Фатхуллину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</w:t>
      </w:r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.Б, </w:t>
      </w:r>
      <w:proofErr w:type="spellStart"/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>Хайртдинову</w:t>
      </w:r>
      <w:proofErr w:type="spellEnd"/>
      <w:r w:rsidR="00463D3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 Ф (1 разовое бесплатное питание)</w:t>
      </w:r>
    </w:p>
    <w:p w:rsidR="00463D39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Иванову Р – ребенок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ОВЗ</w:t>
      </w:r>
      <w:r w:rsidR="004C099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,</w:t>
      </w:r>
      <w:proofErr w:type="gramEnd"/>
      <w:r w:rsidR="004C099D" w:rsidRPr="004C099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C099D">
        <w:rPr>
          <w:rFonts w:ascii="Times New Roman" w:eastAsia="Times New Roman" w:hAnsi="Times New Roman" w:cs="Times New Roman"/>
          <w:color w:val="1A1A1A"/>
          <w:sz w:val="24"/>
          <w:szCs w:val="24"/>
        </w:rPr>
        <w:t>2 разовое бесплатное питание</w:t>
      </w:r>
    </w:p>
    <w:p w:rsidR="00463D39" w:rsidRP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Садретдинову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Ф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Ф(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домашнее обучение) предоставить продуктовый набор за </w:t>
      </w:r>
      <w:r w:rsidR="00FC1296">
        <w:rPr>
          <w:rFonts w:ascii="Times New Roman" w:eastAsia="Times New Roman" w:hAnsi="Times New Roman" w:cs="Times New Roman"/>
          <w:color w:val="1A1A1A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полугодие 2024-2025 учебный год.</w:t>
      </w:r>
    </w:p>
    <w:p w:rsidR="009463C1" w:rsidRPr="009463C1" w:rsidRDefault="00463D39" w:rsidP="00946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463C1" w:rsidRPr="009463C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Контроль за исполнением данного приказа оставляю за собой.</w:t>
      </w:r>
    </w:p>
    <w:p w:rsidR="003675F1" w:rsidRPr="009463C1" w:rsidRDefault="004C099D" w:rsidP="009463C1">
      <w:pPr>
        <w:pStyle w:val="a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3336AB1" wp14:editId="5690D58D">
            <wp:extent cx="4184274" cy="1360917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34" t="36484" b="45838"/>
                    <a:stretch/>
                  </pic:blipFill>
                  <pic:spPr bwMode="auto">
                    <a:xfrm>
                      <a:off x="0" y="0"/>
                      <a:ext cx="4205371" cy="1367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A02" w:rsidRPr="009463C1" w:rsidRDefault="004C099D" w:rsidP="003675F1">
      <w:pPr>
        <w:pStyle w:val="2"/>
        <w:numPr>
          <w:ilvl w:val="1"/>
          <w:numId w:val="1"/>
        </w:numPr>
        <w:jc w:val="center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 xml:space="preserve"> </w:t>
      </w:r>
    </w:p>
    <w:p w:rsidR="00D21A02" w:rsidRPr="009463C1" w:rsidRDefault="00D21A02" w:rsidP="00D21A02">
      <w:pPr>
        <w:pStyle w:val="2"/>
        <w:numPr>
          <w:ilvl w:val="1"/>
          <w:numId w:val="1"/>
        </w:numPr>
        <w:rPr>
          <w:sz w:val="24"/>
          <w:szCs w:val="24"/>
        </w:rPr>
      </w:pPr>
    </w:p>
    <w:p w:rsidR="00D21A02" w:rsidRPr="009463C1" w:rsidRDefault="00D21A02" w:rsidP="00D21A02">
      <w:pPr>
        <w:pStyle w:val="2"/>
        <w:numPr>
          <w:ilvl w:val="1"/>
          <w:numId w:val="1"/>
        </w:numPr>
        <w:rPr>
          <w:sz w:val="24"/>
          <w:szCs w:val="24"/>
        </w:rPr>
      </w:pPr>
    </w:p>
    <w:p w:rsidR="00D21A02" w:rsidRPr="009463C1" w:rsidRDefault="00D21A02" w:rsidP="00D21A02">
      <w:pPr>
        <w:pStyle w:val="a1"/>
        <w:spacing w:before="28" w:after="28"/>
      </w:pPr>
    </w:p>
    <w:p w:rsidR="00D21A02" w:rsidRPr="009463C1" w:rsidRDefault="00D21A02" w:rsidP="00D21A02">
      <w:pPr>
        <w:pStyle w:val="a1"/>
        <w:spacing w:before="28" w:after="28"/>
      </w:pPr>
    </w:p>
    <w:p w:rsidR="00D21A02" w:rsidRPr="009463C1" w:rsidRDefault="00D21A02" w:rsidP="00D21A02">
      <w:pPr>
        <w:pStyle w:val="a1"/>
        <w:spacing w:before="28" w:after="28"/>
      </w:pPr>
    </w:p>
    <w:p w:rsidR="00D21A02" w:rsidRPr="009463C1" w:rsidRDefault="00D21A02" w:rsidP="00D21A02">
      <w:pPr>
        <w:pStyle w:val="a1"/>
        <w:spacing w:before="28" w:after="28"/>
      </w:pPr>
    </w:p>
    <w:p w:rsidR="00D21A02" w:rsidRPr="009463C1" w:rsidRDefault="00D21A02" w:rsidP="00D21A02">
      <w:pPr>
        <w:pStyle w:val="a1"/>
        <w:spacing w:before="28" w:after="28"/>
        <w:rPr>
          <w:lang w:val="tt-RU"/>
        </w:rPr>
      </w:pPr>
    </w:p>
    <w:p w:rsidR="00D421DE" w:rsidRPr="009463C1" w:rsidRDefault="00D421DE">
      <w:pPr>
        <w:rPr>
          <w:rFonts w:ascii="Times New Roman" w:hAnsi="Times New Roman" w:cs="Times New Roman"/>
          <w:sz w:val="24"/>
          <w:szCs w:val="24"/>
        </w:rPr>
      </w:pPr>
    </w:p>
    <w:sectPr w:rsidR="00D421DE" w:rsidRPr="009463C1" w:rsidSect="00D4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B2BEA"/>
    <w:multiLevelType w:val="multilevel"/>
    <w:tmpl w:val="77A215B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02"/>
    <w:rsid w:val="00013FEF"/>
    <w:rsid w:val="000169CB"/>
    <w:rsid w:val="00052F1F"/>
    <w:rsid w:val="000A0CA2"/>
    <w:rsid w:val="000A5512"/>
    <w:rsid w:val="000A7D13"/>
    <w:rsid w:val="00124277"/>
    <w:rsid w:val="00124D91"/>
    <w:rsid w:val="00143E2B"/>
    <w:rsid w:val="0015086A"/>
    <w:rsid w:val="0015272A"/>
    <w:rsid w:val="001D2D41"/>
    <w:rsid w:val="001F3EA0"/>
    <w:rsid w:val="001F6537"/>
    <w:rsid w:val="002245D7"/>
    <w:rsid w:val="00226071"/>
    <w:rsid w:val="00246B22"/>
    <w:rsid w:val="00267F2E"/>
    <w:rsid w:val="002718C2"/>
    <w:rsid w:val="002B049A"/>
    <w:rsid w:val="002C343B"/>
    <w:rsid w:val="0032308B"/>
    <w:rsid w:val="00360D95"/>
    <w:rsid w:val="003675F1"/>
    <w:rsid w:val="00383C7B"/>
    <w:rsid w:val="00392EB9"/>
    <w:rsid w:val="003D713F"/>
    <w:rsid w:val="0041726A"/>
    <w:rsid w:val="00427368"/>
    <w:rsid w:val="0044371C"/>
    <w:rsid w:val="00447210"/>
    <w:rsid w:val="00462C33"/>
    <w:rsid w:val="00463D39"/>
    <w:rsid w:val="004C099D"/>
    <w:rsid w:val="00522439"/>
    <w:rsid w:val="005376E4"/>
    <w:rsid w:val="0057123F"/>
    <w:rsid w:val="005A2641"/>
    <w:rsid w:val="005B6EEC"/>
    <w:rsid w:val="005E7FF2"/>
    <w:rsid w:val="00620A33"/>
    <w:rsid w:val="0064161B"/>
    <w:rsid w:val="006651FB"/>
    <w:rsid w:val="00667039"/>
    <w:rsid w:val="006A36DC"/>
    <w:rsid w:val="006E7E0D"/>
    <w:rsid w:val="006F42B7"/>
    <w:rsid w:val="006F45B0"/>
    <w:rsid w:val="0071264F"/>
    <w:rsid w:val="007356DD"/>
    <w:rsid w:val="0075239C"/>
    <w:rsid w:val="00770311"/>
    <w:rsid w:val="00784360"/>
    <w:rsid w:val="0079321B"/>
    <w:rsid w:val="007A5C8B"/>
    <w:rsid w:val="007A6214"/>
    <w:rsid w:val="007A7C82"/>
    <w:rsid w:val="007D4DBB"/>
    <w:rsid w:val="007F1EAE"/>
    <w:rsid w:val="007F23AE"/>
    <w:rsid w:val="00840D0F"/>
    <w:rsid w:val="00846994"/>
    <w:rsid w:val="00886493"/>
    <w:rsid w:val="008B460E"/>
    <w:rsid w:val="008C04EA"/>
    <w:rsid w:val="008C195D"/>
    <w:rsid w:val="008C75E1"/>
    <w:rsid w:val="008C7C73"/>
    <w:rsid w:val="008D61D5"/>
    <w:rsid w:val="008E0BA5"/>
    <w:rsid w:val="009463C1"/>
    <w:rsid w:val="00992640"/>
    <w:rsid w:val="009C3605"/>
    <w:rsid w:val="009D0067"/>
    <w:rsid w:val="009E4DE1"/>
    <w:rsid w:val="00A12D9E"/>
    <w:rsid w:val="00A134DF"/>
    <w:rsid w:val="00A2506E"/>
    <w:rsid w:val="00A420AB"/>
    <w:rsid w:val="00A73AC3"/>
    <w:rsid w:val="00AF0147"/>
    <w:rsid w:val="00AF5C0B"/>
    <w:rsid w:val="00B141C1"/>
    <w:rsid w:val="00B4591A"/>
    <w:rsid w:val="00B50B68"/>
    <w:rsid w:val="00BA0853"/>
    <w:rsid w:val="00BA4FFF"/>
    <w:rsid w:val="00BB1BFA"/>
    <w:rsid w:val="00BC2154"/>
    <w:rsid w:val="00BD4DA4"/>
    <w:rsid w:val="00BF4CA1"/>
    <w:rsid w:val="00C0266F"/>
    <w:rsid w:val="00C345FA"/>
    <w:rsid w:val="00C50174"/>
    <w:rsid w:val="00C733C7"/>
    <w:rsid w:val="00C7594A"/>
    <w:rsid w:val="00C8130D"/>
    <w:rsid w:val="00D21A02"/>
    <w:rsid w:val="00D314DE"/>
    <w:rsid w:val="00D421DE"/>
    <w:rsid w:val="00D71B3F"/>
    <w:rsid w:val="00D71E49"/>
    <w:rsid w:val="00DC2656"/>
    <w:rsid w:val="00DD47F6"/>
    <w:rsid w:val="00DD7117"/>
    <w:rsid w:val="00DF44A2"/>
    <w:rsid w:val="00E10443"/>
    <w:rsid w:val="00E707E3"/>
    <w:rsid w:val="00E92C3C"/>
    <w:rsid w:val="00EA28EF"/>
    <w:rsid w:val="00EC56DF"/>
    <w:rsid w:val="00ED4852"/>
    <w:rsid w:val="00ED4F55"/>
    <w:rsid w:val="00EE0A99"/>
    <w:rsid w:val="00EE3117"/>
    <w:rsid w:val="00F1755B"/>
    <w:rsid w:val="00F43437"/>
    <w:rsid w:val="00F4535F"/>
    <w:rsid w:val="00F53B1C"/>
    <w:rsid w:val="00F54800"/>
    <w:rsid w:val="00F92B5C"/>
    <w:rsid w:val="00FC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C86AF-1FD3-4BCF-AA96-5D1CADA4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0"/>
    <w:next w:val="a1"/>
    <w:link w:val="20"/>
    <w:rsid w:val="00D21A02"/>
    <w:pPr>
      <w:spacing w:before="28" w:after="28"/>
      <w:ind w:left="576" w:hanging="576"/>
      <w:outlineLvl w:val="1"/>
    </w:pPr>
    <w:rPr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D21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0">
    <w:name w:val="Базовый"/>
    <w:rsid w:val="00D21A0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2"/>
    <w:rsid w:val="00D21A02"/>
    <w:rPr>
      <w:color w:val="0000FF"/>
      <w:u w:val="single"/>
      <w:lang w:val="ru-RU" w:eastAsia="ru-RU" w:bidi="ru-RU"/>
    </w:rPr>
  </w:style>
  <w:style w:type="paragraph" w:styleId="a1">
    <w:name w:val="Body Text"/>
    <w:basedOn w:val="a0"/>
    <w:link w:val="a5"/>
    <w:rsid w:val="00D21A02"/>
    <w:pPr>
      <w:spacing w:after="120"/>
    </w:pPr>
  </w:style>
  <w:style w:type="character" w:customStyle="1" w:styleId="a5">
    <w:name w:val="Основной текст Знак"/>
    <w:basedOn w:val="a2"/>
    <w:link w:val="a1"/>
    <w:rsid w:val="00D21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semiHidden/>
    <w:rsid w:val="00124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ar.azn@edu.tatar.ru" TargetMode="External"/><Relationship Id="rId5" Type="http://schemas.openxmlformats.org/officeDocument/2006/relationships/hyperlink" Target="mailto:ssar.azn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Минзиля Миргалиевна</cp:lastModifiedBy>
  <cp:revision>2</cp:revision>
  <cp:lastPrinted>2025-01-11T07:01:00Z</cp:lastPrinted>
  <dcterms:created xsi:type="dcterms:W3CDTF">2025-04-02T05:25:00Z</dcterms:created>
  <dcterms:modified xsi:type="dcterms:W3CDTF">2025-04-02T05:25:00Z</dcterms:modified>
</cp:coreProperties>
</file>